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C34BBC">
        <w:t>3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34BBC">
        <w:t>50,4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34BBC" w:rsidRPr="00C34BBC">
        <w:t>90:18:010146:1198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10675" w:rsidRPr="00A10675">
        <w:t>ул</w:t>
      </w:r>
      <w:r w:rsidR="00A10675">
        <w:t>.</w:t>
      </w:r>
      <w:r w:rsidR="00A10675" w:rsidRPr="00A10675">
        <w:t xml:space="preserve"> 9 Мая, </w:t>
      </w:r>
      <w:r w:rsidR="00C34BBC" w:rsidRPr="00C34BBC">
        <w:t>д</w:t>
      </w:r>
      <w:r w:rsidR="00C34BBC">
        <w:t>.</w:t>
      </w:r>
      <w:r w:rsidR="00C34BBC" w:rsidRPr="00C34BBC">
        <w:t xml:space="preserve"> 47, кв</w:t>
      </w:r>
      <w:r w:rsidR="00C34BBC">
        <w:t>.</w:t>
      </w:r>
      <w:r w:rsidR="00C34BBC" w:rsidRPr="00C34BBC">
        <w:t xml:space="preserve">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C34BBC">
        <w:t>Пирожкова Ольга Сергеевна</w:t>
      </w:r>
      <w:r w:rsidR="00D454F5">
        <w:t xml:space="preserve">, </w:t>
      </w:r>
      <w:r w:rsidR="00272C96">
        <w:t>…….</w:t>
      </w:r>
      <w:r w:rsidR="00C34BB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72C96">
        <w:t>…….</w:t>
      </w:r>
      <w:r w:rsidR="00D85199">
        <w:t xml:space="preserve"> </w:t>
      </w:r>
      <w:r w:rsidR="00510A19">
        <w:t xml:space="preserve">номер </w:t>
      </w:r>
      <w:r w:rsidR="00272C9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72C96">
        <w:t>……..</w:t>
      </w:r>
      <w:r w:rsidR="002B4E6B">
        <w:t>,</w:t>
      </w:r>
      <w:r w:rsidR="002B17CA">
        <w:t xml:space="preserve"> выдан </w:t>
      </w:r>
      <w:r w:rsidR="00272C96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72C96">
        <w:t>…….</w:t>
      </w:r>
      <w:r w:rsidR="00510A19">
        <w:t>, СНИЛС</w:t>
      </w:r>
      <w:r w:rsidR="002B17CA">
        <w:t xml:space="preserve"> </w:t>
      </w:r>
      <w:r w:rsidR="00272C96">
        <w:t>……..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272C96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34BBC">
        <w:t>Пирожковой Ольги Сергеевны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34BBC">
        <w:t>Договор мены удостоверен</w:t>
      </w:r>
      <w:r w:rsidR="00C34BBC" w:rsidRPr="00C34BBC">
        <w:t xml:space="preserve"> </w:t>
      </w:r>
      <w:r w:rsidR="00C34BBC">
        <w:t xml:space="preserve">Евпаторийской </w:t>
      </w:r>
      <w:proofErr w:type="spellStart"/>
      <w:r w:rsidR="00C34BBC">
        <w:t>нотконторой</w:t>
      </w:r>
      <w:proofErr w:type="spellEnd"/>
      <w:r w:rsidR="00C34BBC">
        <w:t xml:space="preserve"> 27.01.1995, по реестру №5-217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72C96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4BBC"/>
    <w:rsid w:val="00C52E26"/>
    <w:rsid w:val="00CD1671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116</cp:revision>
  <cp:lastPrinted>2024-10-18T08:47:00Z</cp:lastPrinted>
  <dcterms:created xsi:type="dcterms:W3CDTF">2024-01-11T08:52:00Z</dcterms:created>
  <dcterms:modified xsi:type="dcterms:W3CDTF">2024-11-12T07:20:00Z</dcterms:modified>
</cp:coreProperties>
</file>